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B64126">
      <w:bookmarkStart w:id="0" w:name="_GoBack"/>
      <w:r>
        <w:rPr>
          <w:noProof/>
          <w:lang w:eastAsia="cs-CZ"/>
        </w:rPr>
        <w:drawing>
          <wp:inline distT="0" distB="0" distL="0" distR="0" wp14:anchorId="3319042C" wp14:editId="0A5888E0">
            <wp:extent cx="5724525" cy="7841408"/>
            <wp:effectExtent l="0" t="0" r="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266" t="7349" r="38988" b="15344"/>
                    <a:stretch/>
                  </pic:blipFill>
                  <pic:spPr bwMode="auto">
                    <a:xfrm>
                      <a:off x="0" y="0"/>
                      <a:ext cx="5736811" cy="78582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4126"/>
    <w:rsid w:val="00211EB3"/>
    <w:rsid w:val="00B64126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798E043-C3A3-4AB8-A440-BF0333473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2021-11-16T13:31:00Z</dcterms:created>
  <dcterms:modified xsi:type="dcterms:W3CDTF">2021-11-16T13:32:00Z</dcterms:modified>
</cp:coreProperties>
</file>